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B6" w:rsidRPr="008804AE" w:rsidRDefault="002856B6" w:rsidP="002856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2856B6" w:rsidRPr="008804AE" w:rsidRDefault="002856B6" w:rsidP="002856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2856B6" w:rsidRPr="008804AE" w:rsidRDefault="002856B6" w:rsidP="002856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2856B6" w:rsidRPr="008804AE" w:rsidRDefault="002856B6" w:rsidP="002856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2856B6" w:rsidRPr="008804AE" w:rsidRDefault="002856B6" w:rsidP="002856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2856B6" w:rsidRDefault="002856B6" w:rsidP="002856B6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856B6" w:rsidRDefault="002856B6" w:rsidP="002856B6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2856B6" w:rsidRDefault="002856B6" w:rsidP="002856B6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2856B6" w:rsidRDefault="002856B6" w:rsidP="002856B6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 w:rsidR="003B14E3">
        <w:fldChar w:fldCharType="begin"/>
      </w:r>
      <w:r>
        <w:instrText>HYPERLINK "mailto:shh.zhaksygulova@mail.kz"</w:instrText>
      </w:r>
      <w:r w:rsidR="003B14E3"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 w:rsidR="003B14E3">
        <w:fldChar w:fldCharType="end"/>
      </w:r>
    </w:p>
    <w:p w:rsidR="002856B6" w:rsidRDefault="002856B6" w:rsidP="002856B6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2856B6" w:rsidRPr="002F5DAF" w:rsidRDefault="002856B6" w:rsidP="002856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Воспитатель класса предшкольной подготовки – 1 ставка, язык обучения - казахский (</w:t>
      </w:r>
      <w:r w:rsidR="00A9414E">
        <w:rPr>
          <w:rFonts w:ascii="Times New Roman" w:hAnsi="Times New Roman" w:cs="Times New Roman"/>
          <w:b/>
          <w:sz w:val="28"/>
          <w:lang w:val="kk-KZ"/>
        </w:rPr>
        <w:t>временно, до выхода основного работника</w:t>
      </w:r>
      <w:r>
        <w:rPr>
          <w:rFonts w:ascii="Times New Roman" w:hAnsi="Times New Roman" w:cs="Times New Roman"/>
          <w:b/>
          <w:sz w:val="28"/>
          <w:lang w:val="kk-KZ"/>
        </w:rPr>
        <w:t>);</w:t>
      </w:r>
    </w:p>
    <w:p w:rsid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56B6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Pr="002856B6">
        <w:rPr>
          <w:rFonts w:ascii="Times New Roman" w:hAnsi="Times New Roman" w:cs="Times New Roman"/>
          <w:sz w:val="28"/>
          <w:szCs w:val="28"/>
        </w:rPr>
        <w:t xml:space="preserve"> охрану жизни и здоровья детей, применяет </w:t>
      </w:r>
      <w:proofErr w:type="spellStart"/>
      <w:r w:rsidRPr="002856B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856B6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197"/>
      <w:r w:rsidRPr="002856B6">
        <w:rPr>
          <w:rFonts w:ascii="Times New Roman" w:hAnsi="Times New Roman" w:cs="Times New Roman"/>
          <w:sz w:val="28"/>
          <w:szCs w:val="28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2856B6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856B6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198"/>
      <w:bookmarkEnd w:id="0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личностно-ориентированный подход в работе с детьми. 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199"/>
      <w:bookmarkEnd w:id="1"/>
      <w:r w:rsidRPr="002856B6">
        <w:rPr>
          <w:rFonts w:ascii="Times New Roman" w:hAnsi="Times New Roman" w:cs="Times New Roman"/>
          <w:sz w:val="28"/>
          <w:szCs w:val="28"/>
        </w:rPr>
        <w:t xml:space="preserve"> 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200"/>
      <w:bookmarkEnd w:id="2"/>
      <w:r w:rsidRPr="002856B6">
        <w:rPr>
          <w:rFonts w:ascii="Times New Roman" w:hAnsi="Times New Roman" w:cs="Times New Roman"/>
          <w:sz w:val="28"/>
          <w:szCs w:val="28"/>
        </w:rPr>
        <w:t xml:space="preserve">       Проектирует воспитательно-образовательную деятельность на основе анализа достигнутых результатов. 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201"/>
      <w:bookmarkEnd w:id="3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202"/>
      <w:bookmarkEnd w:id="4"/>
      <w:r w:rsidRPr="002856B6">
        <w:rPr>
          <w:rFonts w:ascii="Times New Roman" w:hAnsi="Times New Roman" w:cs="Times New Roman"/>
          <w:sz w:val="28"/>
          <w:szCs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203"/>
      <w:bookmarkEnd w:id="5"/>
      <w:r w:rsidRPr="002856B6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204"/>
      <w:bookmarkEnd w:id="6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2856B6" w:rsidRPr="002856B6" w:rsidRDefault="002856B6" w:rsidP="0028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205"/>
      <w:bookmarkEnd w:id="7"/>
      <w:r w:rsidRPr="002856B6">
        <w:rPr>
          <w:rFonts w:ascii="Times New Roman" w:hAnsi="Times New Roman" w:cs="Times New Roman"/>
          <w:sz w:val="28"/>
          <w:szCs w:val="28"/>
        </w:rPr>
        <w:lastRenderedPageBreak/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8"/>
    <w:p w:rsidR="002856B6" w:rsidRDefault="002856B6" w:rsidP="002856B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84DF1" w:rsidRPr="00D84DF1" w:rsidRDefault="00D84DF1" w:rsidP="00D84D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211"/>
      <w:bookmarkStart w:id="10" w:name="z1915"/>
      <w:r>
        <w:rPr>
          <w:rFonts w:ascii="Times New Roman" w:hAnsi="Times New Roman" w:cs="Times New Roman"/>
          <w:sz w:val="28"/>
          <w:szCs w:val="28"/>
          <w:lang w:val="kk-KZ"/>
        </w:rPr>
        <w:t>         </w:t>
      </w:r>
      <w:r w:rsidRPr="00D84DF1">
        <w:rPr>
          <w:rFonts w:ascii="Times New Roman" w:hAnsi="Times New Roman" w:cs="Times New Roman"/>
          <w:sz w:val="28"/>
          <w:szCs w:val="28"/>
          <w:lang w:val="kk-KZ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84DF1" w:rsidRPr="00D84DF1" w:rsidRDefault="00D84DF1" w:rsidP="00D84D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z1212"/>
      <w:bookmarkEnd w:id="9"/>
      <w:r w:rsidRPr="00D84DF1">
        <w:rPr>
          <w:rFonts w:ascii="Times New Roman" w:hAnsi="Times New Roman" w:cs="Times New Roman"/>
          <w:sz w:val="28"/>
          <w:szCs w:val="28"/>
          <w:lang w:val="kk-KZ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D84DF1" w:rsidRPr="00D84DF1" w:rsidRDefault="00D84DF1" w:rsidP="00D84D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z1213"/>
      <w:bookmarkEnd w:id="11"/>
      <w:r w:rsidRPr="00D84DF1">
        <w:rPr>
          <w:rFonts w:ascii="Times New Roman" w:hAnsi="Times New Roman" w:cs="Times New Roman"/>
          <w:sz w:val="28"/>
          <w:szCs w:val="28"/>
          <w:lang w:val="kk-KZ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bookmarkEnd w:id="10"/>
    <w:bookmarkEnd w:id="12"/>
    <w:p w:rsidR="002856B6" w:rsidRDefault="002856B6" w:rsidP="00D84D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2856B6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3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4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75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6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7"/>
      <w:bookmarkEnd w:id="17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8"/>
      <w:bookmarkEnd w:id="18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9"/>
      <w:bookmarkEnd w:id="19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8) справку с наркологической организации;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80"/>
      <w:bookmarkEnd w:id="20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81"/>
      <w:bookmarkEnd w:id="21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2"/>
      <w:bookmarkEnd w:id="22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2856B6" w:rsidRPr="00437172" w:rsidRDefault="002856B6" w:rsidP="00285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83"/>
      <w:bookmarkEnd w:id="23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856B6" w:rsidRPr="002F5DAF" w:rsidRDefault="002856B6" w:rsidP="002856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z186"/>
      <w:bookmarkEnd w:id="24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5"/>
    <w:p w:rsidR="002856B6" w:rsidRPr="00437172" w:rsidRDefault="002856B6" w:rsidP="002856B6">
      <w:pPr>
        <w:pStyle w:val="a4"/>
        <w:jc w:val="both"/>
      </w:pPr>
    </w:p>
    <w:p w:rsidR="002856B6" w:rsidRDefault="002856B6" w:rsidP="002856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17.08.2023 год</w:t>
      </w:r>
    </w:p>
    <w:p w:rsidR="002856B6" w:rsidRDefault="002856B6" w:rsidP="002856B6"/>
    <w:p w:rsidR="002856B6" w:rsidRDefault="002856B6" w:rsidP="002856B6"/>
    <w:p w:rsidR="002856B6" w:rsidRDefault="002856B6" w:rsidP="002856B6"/>
    <w:p w:rsidR="002856B6" w:rsidRDefault="002856B6" w:rsidP="002856B6"/>
    <w:p w:rsidR="002856B6" w:rsidRDefault="002856B6" w:rsidP="002856B6"/>
    <w:p w:rsidR="00710546" w:rsidRDefault="00710546"/>
    <w:sectPr w:rsidR="00710546" w:rsidSect="00CC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56B6"/>
    <w:rsid w:val="002856B6"/>
    <w:rsid w:val="003B14E3"/>
    <w:rsid w:val="00710546"/>
    <w:rsid w:val="00A9414E"/>
    <w:rsid w:val="00D8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6B6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2856B6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28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2023-08-17T05:33:00Z</dcterms:created>
  <dcterms:modified xsi:type="dcterms:W3CDTF">2023-08-17T06:16:00Z</dcterms:modified>
</cp:coreProperties>
</file>